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666"/>
        <w:gridCol w:w="724"/>
        <w:gridCol w:w="709"/>
        <w:gridCol w:w="133"/>
        <w:gridCol w:w="434"/>
        <w:gridCol w:w="262"/>
        <w:gridCol w:w="305"/>
        <w:gridCol w:w="531"/>
        <w:gridCol w:w="1296"/>
      </w:tblGrid>
      <w:tr w:rsidR="0013057C" w:rsidRPr="003C7CAD" w:rsidTr="00404B05">
        <w:trPr>
          <w:trHeight w:hRule="exact" w:val="440"/>
          <w:jc w:val="center"/>
        </w:trPr>
        <w:tc>
          <w:tcPr>
            <w:tcW w:w="952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7C" w:rsidRPr="003C7CAD" w:rsidRDefault="0013057C" w:rsidP="00333B3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3057C" w:rsidRPr="003C7CAD" w:rsidTr="00404B05">
        <w:trPr>
          <w:trHeight w:val="194"/>
          <w:jc w:val="center"/>
        </w:trPr>
        <w:tc>
          <w:tcPr>
            <w:tcW w:w="95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3057C" w:rsidRPr="003C7CAD" w:rsidRDefault="0013057C" w:rsidP="00333B3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13057C" w:rsidRPr="003C7CAD" w:rsidTr="00404B0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57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13057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13057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-北京市北海幼儿园-运行管理经费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64032248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3057C" w:rsidRPr="003C7CAD" w:rsidTr="001076E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3057C" w:rsidRPr="008E344C" w:rsidTr="001076E5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1076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344C">
              <w:rPr>
                <w:rFonts w:ascii="仿宋" w:eastAsia="仿宋" w:hAnsi="仿宋" w:hint="eastAsia"/>
                <w:szCs w:val="21"/>
              </w:rPr>
              <w:t>通过厨工的使用，保证我园食品安全、全体幼儿及教职工的营养和健康 。</w:t>
            </w:r>
          </w:p>
        </w:tc>
        <w:tc>
          <w:tcPr>
            <w:tcW w:w="3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8E344C" w:rsidRDefault="0013057C" w:rsidP="00333B37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8E344C">
              <w:rPr>
                <w:rFonts w:ascii="仿宋" w:eastAsia="仿宋" w:hAnsi="仿宋" w:hint="eastAsia"/>
                <w:szCs w:val="21"/>
              </w:rPr>
              <w:t>通过厨工的使用，保证我园食品安全、全体幼儿及教职工的营养和健康 。让老师们能够全身心的投入到工作中，为提升我园的</w:t>
            </w:r>
            <w:proofErr w:type="gramStart"/>
            <w:r w:rsidRPr="008E344C">
              <w:rPr>
                <w:rFonts w:ascii="仿宋" w:eastAsia="仿宋" w:hAnsi="仿宋" w:hint="eastAsia"/>
                <w:szCs w:val="21"/>
              </w:rPr>
              <w:t>的</w:t>
            </w:r>
            <w:proofErr w:type="gramEnd"/>
            <w:r w:rsidRPr="008E344C">
              <w:rPr>
                <w:rFonts w:ascii="仿宋" w:eastAsia="仿宋" w:hAnsi="仿宋" w:hint="eastAsia"/>
                <w:szCs w:val="21"/>
              </w:rPr>
              <w:t>办园质量贡献质量。</w:t>
            </w:r>
          </w:p>
          <w:p w:rsidR="0013057C" w:rsidRPr="008E344C" w:rsidRDefault="0013057C" w:rsidP="00333B37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3057C" w:rsidRPr="003C7CAD" w:rsidTr="00DF257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="009147D1"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一园三址餐饮</w:t>
            </w:r>
            <w:proofErr w:type="gramEnd"/>
            <w:r w:rsidR="009147D1"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9147D1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1076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9147D1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1076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DF2576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147D1"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高质量完成餐饮服务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076E5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DF2576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3057C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57C" w:rsidRPr="003C7CAD" w:rsidRDefault="0013057C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2023年12月之前完成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F2576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全年项目金额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54</w:t>
            </w:r>
            <w:r w:rsidRPr="009147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F2576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04B0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</w:t>
            </w:r>
            <w:r w:rsidR="006B69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食品安全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F2576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286B00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286B00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指标1：通过厨工的使用</w:t>
            </w:r>
            <w:bookmarkStart w:id="0" w:name="_GoBack"/>
            <w:bookmarkEnd w:id="0"/>
            <w:r w:rsidRPr="00286B00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，保证我园食品安全、全体幼儿及教职工的营养和健康 。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0174B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F2576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76E5" w:rsidRPr="003C7CAD" w:rsidTr="00DF2576">
        <w:trPr>
          <w:trHeight w:hRule="exact" w:val="291"/>
          <w:jc w:val="center"/>
        </w:trPr>
        <w:tc>
          <w:tcPr>
            <w:tcW w:w="6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DF2576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3C7CAD" w:rsidRDefault="001076E5" w:rsidP="001076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3057C" w:rsidRDefault="0013057C" w:rsidP="0013057C"/>
    <w:p w:rsidR="00047117" w:rsidRPr="0013057C" w:rsidRDefault="00047117" w:rsidP="0013057C"/>
    <w:sectPr w:rsidR="00047117" w:rsidRPr="0013057C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45E" w:rsidRDefault="00B7145E" w:rsidP="00FF566A">
      <w:r>
        <w:separator/>
      </w:r>
    </w:p>
  </w:endnote>
  <w:endnote w:type="continuationSeparator" w:id="0">
    <w:p w:rsidR="00B7145E" w:rsidRDefault="00B7145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45E" w:rsidRDefault="00B7145E" w:rsidP="00FF566A">
      <w:r>
        <w:separator/>
      </w:r>
    </w:p>
  </w:footnote>
  <w:footnote w:type="continuationSeparator" w:id="0">
    <w:p w:rsidR="00B7145E" w:rsidRDefault="00B7145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6E5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F5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57C"/>
    <w:rsid w:val="00130980"/>
    <w:rsid w:val="00130E82"/>
    <w:rsid w:val="00130E91"/>
    <w:rsid w:val="0013130E"/>
    <w:rsid w:val="0013172A"/>
    <w:rsid w:val="00131847"/>
    <w:rsid w:val="00131E2E"/>
    <w:rsid w:val="0013213E"/>
    <w:rsid w:val="00132332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B00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5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69DC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47D1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4A7"/>
    <w:rsid w:val="00B7057A"/>
    <w:rsid w:val="00B707A6"/>
    <w:rsid w:val="00B70951"/>
    <w:rsid w:val="00B713A3"/>
    <w:rsid w:val="00B7145E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4B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576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7B9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9</cp:revision>
  <cp:lastPrinted>2024-03-25T07:48:00Z</cp:lastPrinted>
  <dcterms:created xsi:type="dcterms:W3CDTF">2023-03-01T08:22:00Z</dcterms:created>
  <dcterms:modified xsi:type="dcterms:W3CDTF">2024-03-25T07:50:00Z</dcterms:modified>
</cp:coreProperties>
</file>